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41" w:type="dxa"/>
        <w:tblLook w:val="04A0" w:firstRow="1" w:lastRow="0" w:firstColumn="1" w:lastColumn="0" w:noHBand="0" w:noVBand="1"/>
      </w:tblPr>
      <w:tblGrid>
        <w:gridCol w:w="4238"/>
        <w:gridCol w:w="4503"/>
      </w:tblGrid>
      <w:tr w:rsidR="005F2DC1" w14:paraId="769B88A5" w14:textId="77777777" w:rsidTr="00CB46EB">
        <w:trPr>
          <w:trHeight w:val="884"/>
        </w:trPr>
        <w:tc>
          <w:tcPr>
            <w:tcW w:w="8741" w:type="dxa"/>
            <w:gridSpan w:val="2"/>
          </w:tcPr>
          <w:p w14:paraId="6F7CBFC7" w14:textId="77777777" w:rsidR="005F2DC1" w:rsidRPr="005B4AD2" w:rsidRDefault="005F2DC1" w:rsidP="00CB46E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B4AD2">
              <w:rPr>
                <w:rFonts w:ascii="Arial" w:hAnsi="Arial" w:cs="Arial"/>
                <w:b/>
                <w:sz w:val="36"/>
                <w:szCs w:val="36"/>
              </w:rPr>
              <w:t>RIWAYAT HIDUP</w:t>
            </w:r>
          </w:p>
          <w:p w14:paraId="1FD62D7B" w14:textId="77777777" w:rsidR="005F2DC1" w:rsidRDefault="005F2DC1" w:rsidP="00CB46E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2DC1" w14:paraId="5FE7CFA3" w14:textId="77777777" w:rsidTr="00CB46EB">
        <w:trPr>
          <w:trHeight w:val="4206"/>
        </w:trPr>
        <w:tc>
          <w:tcPr>
            <w:tcW w:w="4238" w:type="dxa"/>
          </w:tcPr>
          <w:p w14:paraId="47D60E4A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PENDIDIKAN UMUM / FORMAL :</w:t>
            </w:r>
          </w:p>
        </w:tc>
        <w:tc>
          <w:tcPr>
            <w:tcW w:w="4502" w:type="dxa"/>
          </w:tcPr>
          <w:p w14:paraId="79EEF988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PENDIDIKAN / PENATARAN / KURSUS :</w:t>
            </w:r>
          </w:p>
        </w:tc>
      </w:tr>
      <w:tr w:rsidR="005F2DC1" w14:paraId="31C5FD92" w14:textId="77777777" w:rsidTr="00CB46EB">
        <w:trPr>
          <w:trHeight w:val="4206"/>
        </w:trPr>
        <w:tc>
          <w:tcPr>
            <w:tcW w:w="4238" w:type="dxa"/>
          </w:tcPr>
          <w:p w14:paraId="5B159C85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PEKERJAAN :</w:t>
            </w:r>
          </w:p>
        </w:tc>
        <w:tc>
          <w:tcPr>
            <w:tcW w:w="4502" w:type="dxa"/>
          </w:tcPr>
          <w:p w14:paraId="67228144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RIWAYAT ORGANISASI :</w:t>
            </w:r>
          </w:p>
        </w:tc>
      </w:tr>
      <w:tr w:rsidR="005F2DC1" w14:paraId="112474EE" w14:textId="77777777" w:rsidTr="00CB46EB">
        <w:trPr>
          <w:trHeight w:val="4206"/>
        </w:trPr>
        <w:tc>
          <w:tcPr>
            <w:tcW w:w="4238" w:type="dxa"/>
          </w:tcPr>
          <w:p w14:paraId="139DAB26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TEMPAT TINGGAL :</w:t>
            </w:r>
          </w:p>
        </w:tc>
        <w:tc>
          <w:tcPr>
            <w:tcW w:w="4502" w:type="dxa"/>
          </w:tcPr>
          <w:p w14:paraId="22BB93DE" w14:textId="77777777" w:rsidR="005F2DC1" w:rsidRDefault="005F2DC1" w:rsidP="00CB46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CATATAN :</w:t>
            </w:r>
          </w:p>
        </w:tc>
      </w:tr>
    </w:tbl>
    <w:p w14:paraId="7E6AAC4E" w14:textId="376F8B4E" w:rsidR="005F2DC1" w:rsidRPr="005F2DC1" w:rsidRDefault="005F2DC1" w:rsidP="005F2DC1">
      <w:pPr>
        <w:tabs>
          <w:tab w:val="left" w:pos="1418"/>
        </w:tabs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875D3" wp14:editId="39E0BF51">
                <wp:simplePos x="0" y="0"/>
                <wp:positionH relativeFrom="column">
                  <wp:posOffset>5553075</wp:posOffset>
                </wp:positionH>
                <wp:positionV relativeFrom="paragraph">
                  <wp:posOffset>-8465820</wp:posOffset>
                </wp:positionV>
                <wp:extent cx="1028700" cy="323850"/>
                <wp:effectExtent l="9525" t="1143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FE82" w14:textId="77777777" w:rsidR="005F2DC1" w:rsidRPr="00C02232" w:rsidRDefault="005F2DC1" w:rsidP="005F2D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0223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DOK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875D3" id="Rectangle 2" o:spid="_x0000_s1026" style="position:absolute;left:0;text-align:left;margin-left:437.25pt;margin-top:-666.6pt;width: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">
                <v:textbox>
                  <w:txbxContent>
                    <w:p w14:paraId="6ABCFE82" w14:textId="77777777" w:rsidR="005F2DC1" w:rsidRPr="00C02232" w:rsidRDefault="005F2DC1" w:rsidP="005F2D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0223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DOK 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sectPr w:rsidR="005F2DC1" w:rsidRPr="005F2DC1" w:rsidSect="005F2DC1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1"/>
    <w:rsid w:val="005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FF5E"/>
  <w15:chartTrackingRefBased/>
  <w15:docId w15:val="{7CABE8CD-D0BF-4A97-BC07-EF585AF1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C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DC1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2024-08-30T15:19:00Z</dcterms:created>
  <dcterms:modified xsi:type="dcterms:W3CDTF">2024-08-30T15:21:00Z</dcterms:modified>
</cp:coreProperties>
</file>